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6648CB" w:rsidRPr="009A4E55" w:rsidTr="00E85894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D63B8A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Первомайский сельский Совет депутатов </w:t>
            </w:r>
          </w:p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648CB" w:rsidRPr="009A4E55" w:rsidTr="00E85894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9A42CC" w:rsidP="002C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</w:t>
            </w:r>
            <w:r w:rsidR="003D5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  <w:r w:rsidR="00664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68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A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0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с.Первомайское</w:t>
            </w: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6648CB" w:rsidTr="00E85894">
              <w:tc>
                <w:tcPr>
                  <w:tcW w:w="4157" w:type="dxa"/>
                </w:tcPr>
                <w:p w:rsidR="006648CB" w:rsidRPr="009A42CC" w:rsidRDefault="006648CB" w:rsidP="00F93C7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 внесении изменений в решение Первомайского сельского совета депутатов Егорьевского района Алтайского края от </w:t>
                  </w:r>
                  <w:r w:rsidR="003D5F30" w:rsidRPr="009A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 декабря 2021 года № 2</w:t>
                  </w:r>
                  <w:r w:rsidR="00F93C77" w:rsidRPr="009A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  <w:r w:rsidRPr="009A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"О бюджете муниципального образования Первомайский сельсовет Егорьевског</w:t>
                  </w:r>
                  <w:r w:rsidR="003D5F30" w:rsidRPr="009A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 района Алтайского края на 2022</w:t>
                  </w:r>
                  <w:r w:rsidRPr="009A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год".</w:t>
                  </w:r>
                </w:p>
              </w:tc>
            </w:tr>
          </w:tbl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695345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 Первомайский сельсовет Егорьевского района Алтайского края, Первомайский сельский Совет депутатов Егорьевского района Алтайского края РЕШИЛ:</w:t>
            </w:r>
          </w:p>
          <w:p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 Внести в решение Первомайского сельского Совета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Алтайского края от 28 декабря 2021</w:t>
            </w:r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93C77" w:rsidRPr="00695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Первомайский сельсовет Егорьевского района Алтайского края на 20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год» следующие изменения:</w:t>
            </w:r>
          </w:p>
          <w:p w:rsidR="006648CB" w:rsidRPr="00695345" w:rsidRDefault="004630E7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1.)</w:t>
            </w:r>
            <w:r w:rsidR="006648CB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Пункт 1 решения изложить в новой редакции:</w:t>
            </w:r>
          </w:p>
          <w:p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основные характеристики бюджета муниципального образования Первомайский сельсовет Егорьевского района Алтайского края (далее бюджет </w:t>
            </w:r>
            <w:proofErr w:type="gramStart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поселения)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5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1) прогнозируемый общий объем доходов бюджета поселения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0B26DD">
              <w:rPr>
                <w:rFonts w:ascii="Times New Roman" w:hAnsi="Times New Roman" w:cs="Times New Roman"/>
                <w:sz w:val="28"/>
                <w:szCs w:val="28"/>
              </w:rPr>
              <w:t>3293,08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объем межбюджетных трансфертов, получаемых из других бюджетов, в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сумме</w:t>
            </w:r>
            <w:r w:rsidR="00EA6CF4" w:rsidRPr="0069534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B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2298,08</w:t>
            </w:r>
            <w:r w:rsidR="00AE6B98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2) общий объем рас</w:t>
            </w:r>
            <w:r w:rsidR="00EA6CF4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ходов </w:t>
            </w:r>
            <w:r w:rsidR="00C46C3E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поселения в сумме </w:t>
            </w:r>
            <w:r w:rsidR="000B26DD">
              <w:rPr>
                <w:rFonts w:ascii="Times New Roman" w:hAnsi="Times New Roman" w:cs="Times New Roman"/>
                <w:sz w:val="28"/>
                <w:szCs w:val="28"/>
              </w:rPr>
              <w:t>3503,08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</w:t>
            </w:r>
            <w:r w:rsidR="00BE72B5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03406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изложить в новой редакции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54"/>
              <w:gridCol w:w="4154"/>
              <w:gridCol w:w="25"/>
            </w:tblGrid>
            <w:tr w:rsidR="00E85894" w:rsidRPr="009B4AD8" w:rsidTr="00E85894">
              <w:tc>
                <w:tcPr>
                  <w:tcW w:w="4154" w:type="dxa"/>
                </w:tcPr>
                <w:p w:rsidR="00E85894" w:rsidRDefault="00E85894" w:rsidP="00E85894">
                  <w:pPr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:rsidR="00E85894" w:rsidRDefault="00750E85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:rsidR="00E85894" w:rsidRPr="009B4AD8" w:rsidRDefault="00E85894" w:rsidP="00E85894"/>
              </w:tc>
            </w:tr>
          </w:tbl>
          <w:p w:rsidR="004630E7" w:rsidRPr="00695345" w:rsidRDefault="004630E7" w:rsidP="0046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бюджетных ассигнований по разделам и подразделам классификации расходов бюджета сельского поселения на </w:t>
            </w:r>
            <w:proofErr w:type="gramStart"/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2022  год</w:t>
            </w:r>
            <w:proofErr w:type="gramEnd"/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9"/>
              <w:gridCol w:w="1117"/>
              <w:gridCol w:w="2056"/>
            </w:tblGrid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</w:t>
                  </w:r>
                  <w:r w:rsid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вского района Алтайского края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712EAD" w:rsidP="00DD50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3503,08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B931BD" w:rsidP="00B931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2359,7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F2CBF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519,4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F2CBF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659,5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B931BD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1097,8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551,0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011178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B931BD" w:rsidP="00B931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472,78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B931BD" w:rsidP="00011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349,78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630E7" w:rsidRPr="00695345" w:rsidRDefault="00750E85" w:rsidP="00B7736D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9A42CC" w:rsidRDefault="009A42C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CC" w:rsidRDefault="009A42C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CC" w:rsidRDefault="009A42C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CC" w:rsidRDefault="009A42C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CC" w:rsidRDefault="009A42C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CC" w:rsidRDefault="009A42C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CC" w:rsidRDefault="009A42C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CC" w:rsidRDefault="009A42C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CC" w:rsidRDefault="009A42CC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45" w:rsidRDefault="00695345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9B4AD8" w:rsidTr="00E85894">
              <w:tc>
                <w:tcPr>
                  <w:tcW w:w="4154" w:type="dxa"/>
                </w:tcPr>
                <w:p w:rsidR="00E85894" w:rsidRDefault="00E85894" w:rsidP="00E85894">
                  <w:pPr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:rsidR="00E85894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</w:tr>
          </w:tbl>
          <w:p w:rsidR="00E85894" w:rsidRPr="00195D5D" w:rsidRDefault="00E85894" w:rsidP="00E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расходов бюджета сельского поселения на 2022 год</w:t>
            </w:r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  <w:gridCol w:w="663"/>
              <w:gridCol w:w="915"/>
              <w:gridCol w:w="1844"/>
              <w:gridCol w:w="647"/>
              <w:gridCol w:w="1055"/>
            </w:tblGrid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DD5030" w:rsidRDefault="00B931B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3503,08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B931B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2359,7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519,4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223,1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обеспечение деятельности органов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223,1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223,1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223,1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296,3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AD45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96,3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659,5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483,9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483,9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483,9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252,5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75,4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175,6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175,6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71A8B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71A8B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1097,8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556,7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F672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556,7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556,7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290,7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529,1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D45BF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529,1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A21D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3D3EB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472,78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3D3EB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349,78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3D3E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49,78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3D3EBE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349,78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3D3E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49,78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3D3E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49,78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E85894" w:rsidRPr="00195D5D" w:rsidRDefault="00B7736D" w:rsidP="00B7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85894" w:rsidRPr="00195D5D" w:rsidRDefault="00E858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D5D"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Pr="00195D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 4 изложить в новой редакции: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195D5D" w:rsidTr="00E85894">
              <w:tc>
                <w:tcPr>
                  <w:tcW w:w="4166" w:type="dxa"/>
                </w:tcPr>
                <w:p w:rsidR="00E85894" w:rsidRPr="00195D5D" w:rsidRDefault="00E85894" w:rsidP="00E858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</w:tcPr>
                <w:p w:rsidR="00E85894" w:rsidRPr="00195D5D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E85894" w:rsidRPr="00195D5D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</w:tr>
          </w:tbl>
          <w:p w:rsidR="00195D5D" w:rsidRDefault="00195D5D" w:rsidP="00195D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2022 год</w:t>
            </w:r>
          </w:p>
          <w:tbl>
            <w:tblPr>
              <w:tblW w:w="8413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5"/>
              <w:gridCol w:w="915"/>
              <w:gridCol w:w="1846"/>
              <w:gridCol w:w="648"/>
              <w:gridCol w:w="1809"/>
            </w:tblGrid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C5581" w:rsidRPr="00DD5030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DD5030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3503,08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2359,7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519,4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223,1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223,1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223,1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223,1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296,3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296,3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659,5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483,9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483,9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483,9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252,5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75,4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175,6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175,6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1097,8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заключенными соглашениями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556,7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556,7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556,7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290,7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529,1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529,1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02 03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МП "Пожарная безопасность муниципального образования Первомайский сельсовет Егорьевского района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Алтайского края на 2020-2022 годы"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в области жилищно-коммунального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472,78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349,78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349,78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349,78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349,78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349,78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энергетических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сохранение ,использование и популяризацию объектов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08 04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FC5581" w:rsidRPr="00195D5D" w:rsidTr="00FC5581">
              <w:tc>
                <w:tcPr>
                  <w:tcW w:w="189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C5581" w:rsidRPr="00195D5D" w:rsidRDefault="00FC5581" w:rsidP="00FC55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FC5581" w:rsidRDefault="00FC5581" w:rsidP="00FC5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0E7" w:rsidRPr="00195D5D" w:rsidRDefault="00B7736D" w:rsidP="00FC5581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:rsidR="00EA6CF4" w:rsidRPr="00695345" w:rsidRDefault="00EA6CF4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CB" w:rsidRPr="00695345" w:rsidRDefault="006648CB" w:rsidP="00531E6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9A42C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С.В. Котов</w:t>
            </w:r>
          </w:p>
          <w:p w:rsidR="006648CB" w:rsidRPr="00695345" w:rsidRDefault="00531E6F" w:rsidP="00531E6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648CB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6648CB" w:rsidRPr="002B42BC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Default="006648CB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Pr="002B42BC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2B42BC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628C" w:rsidRDefault="0022628C"/>
    <w:sectPr w:rsidR="0022628C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CB"/>
    <w:rsid w:val="00011178"/>
    <w:rsid w:val="000164D5"/>
    <w:rsid w:val="00016BAD"/>
    <w:rsid w:val="000722F1"/>
    <w:rsid w:val="0009239D"/>
    <w:rsid w:val="000B26DD"/>
    <w:rsid w:val="000B2CE1"/>
    <w:rsid w:val="000D6393"/>
    <w:rsid w:val="001909D5"/>
    <w:rsid w:val="00195D5D"/>
    <w:rsid w:val="001B7A29"/>
    <w:rsid w:val="001F6F1C"/>
    <w:rsid w:val="0022628C"/>
    <w:rsid w:val="002B2449"/>
    <w:rsid w:val="002C09FC"/>
    <w:rsid w:val="002C7139"/>
    <w:rsid w:val="003672CB"/>
    <w:rsid w:val="003D3EBE"/>
    <w:rsid w:val="003D5F30"/>
    <w:rsid w:val="003E19C7"/>
    <w:rsid w:val="00427328"/>
    <w:rsid w:val="0043152C"/>
    <w:rsid w:val="0043771D"/>
    <w:rsid w:val="004630E7"/>
    <w:rsid w:val="004C5607"/>
    <w:rsid w:val="005147DE"/>
    <w:rsid w:val="00531E6F"/>
    <w:rsid w:val="005B4042"/>
    <w:rsid w:val="005E2FFE"/>
    <w:rsid w:val="005F2CBF"/>
    <w:rsid w:val="005F5226"/>
    <w:rsid w:val="00604752"/>
    <w:rsid w:val="0065040D"/>
    <w:rsid w:val="006648CB"/>
    <w:rsid w:val="006845FC"/>
    <w:rsid w:val="00695345"/>
    <w:rsid w:val="00712EAD"/>
    <w:rsid w:val="00750E85"/>
    <w:rsid w:val="00803406"/>
    <w:rsid w:val="00844E9C"/>
    <w:rsid w:val="008628F1"/>
    <w:rsid w:val="00891EA1"/>
    <w:rsid w:val="00995E50"/>
    <w:rsid w:val="009A42CC"/>
    <w:rsid w:val="009C673A"/>
    <w:rsid w:val="00A25950"/>
    <w:rsid w:val="00A71A8B"/>
    <w:rsid w:val="00AB6843"/>
    <w:rsid w:val="00AD45BF"/>
    <w:rsid w:val="00AE6B98"/>
    <w:rsid w:val="00B05C5F"/>
    <w:rsid w:val="00B404F6"/>
    <w:rsid w:val="00B7736D"/>
    <w:rsid w:val="00B85D17"/>
    <w:rsid w:val="00B931BD"/>
    <w:rsid w:val="00BE72B5"/>
    <w:rsid w:val="00C41B91"/>
    <w:rsid w:val="00C46C3E"/>
    <w:rsid w:val="00CB03C0"/>
    <w:rsid w:val="00CD7063"/>
    <w:rsid w:val="00CD76A4"/>
    <w:rsid w:val="00CF1E7C"/>
    <w:rsid w:val="00D00E87"/>
    <w:rsid w:val="00D557F6"/>
    <w:rsid w:val="00D63B8A"/>
    <w:rsid w:val="00DA21D7"/>
    <w:rsid w:val="00DA604A"/>
    <w:rsid w:val="00DD41E7"/>
    <w:rsid w:val="00DD5030"/>
    <w:rsid w:val="00E45EDF"/>
    <w:rsid w:val="00E514EE"/>
    <w:rsid w:val="00E85894"/>
    <w:rsid w:val="00E87A3D"/>
    <w:rsid w:val="00EA6CF4"/>
    <w:rsid w:val="00F0375B"/>
    <w:rsid w:val="00F27E0F"/>
    <w:rsid w:val="00F612D6"/>
    <w:rsid w:val="00F67223"/>
    <w:rsid w:val="00F93C77"/>
    <w:rsid w:val="00FB6492"/>
    <w:rsid w:val="00FC558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73E"/>
  <w15:docId w15:val="{5C75BF97-D62C-493E-945D-98FF120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9E63-4A0C-45B6-9838-058F188A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26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Professional</cp:lastModifiedBy>
  <cp:revision>66</cp:revision>
  <cp:lastPrinted>2022-12-28T07:43:00Z</cp:lastPrinted>
  <dcterms:created xsi:type="dcterms:W3CDTF">2020-05-26T02:25:00Z</dcterms:created>
  <dcterms:modified xsi:type="dcterms:W3CDTF">2022-12-28T07:45:00Z</dcterms:modified>
</cp:coreProperties>
</file>